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Амурская, 152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Амурская, 152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72:23:0427002:1731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86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4625.9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3834.4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791.5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3083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Амурская, 152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295868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 Могилевлифтмаш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509435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Амурская, 152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295869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 Могилевлифтмаш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509442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1995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1995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120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1995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1995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508477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1300279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1181558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1305551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000370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ЭУР 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026М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250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0029699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03673681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12331250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