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85736" w:rsidRPr="00CC2CDE" w:rsidRDefault="00285736" w:rsidP="00B55A6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177C08" w:rsidRDefault="00555E1F" w:rsidP="00CC2C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A93CDD">
        <w:rPr>
          <w:rFonts w:ascii="Times New Roman" w:hAnsi="Times New Roman" w:cs="Times New Roman"/>
          <w:sz w:val="28"/>
          <w:szCs w:val="28"/>
          <w:u w:val="single"/>
        </w:rPr>
        <w:t>Волгоградская</w:t>
      </w:r>
      <w:r w:rsidR="003A53DB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40421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93CDD">
        <w:rPr>
          <w:rFonts w:ascii="Times New Roman" w:hAnsi="Times New Roman" w:cs="Times New Roman"/>
          <w:sz w:val="28"/>
          <w:szCs w:val="28"/>
          <w:u w:val="single"/>
        </w:rPr>
        <w:t>5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7973"/>
        <w:gridCol w:w="2126"/>
      </w:tblGrid>
      <w:tr w:rsidR="002B79F0" w:rsidRPr="009353B1" w:rsidTr="0056053D">
        <w:tc>
          <w:tcPr>
            <w:tcW w:w="675" w:type="dxa"/>
          </w:tcPr>
          <w:p w:rsidR="00555E1F" w:rsidRPr="009353B1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9353B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353B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973" w:type="dxa"/>
          </w:tcPr>
          <w:p w:rsidR="00555E1F" w:rsidRPr="009353B1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9353B1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2B79F0" w:rsidRPr="009353B1" w:rsidTr="0016525F">
        <w:tc>
          <w:tcPr>
            <w:tcW w:w="10774" w:type="dxa"/>
            <w:gridSpan w:val="3"/>
          </w:tcPr>
          <w:p w:rsidR="00555E1F" w:rsidRPr="009353B1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9353B1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2B79F0" w:rsidRPr="009353B1" w:rsidTr="0056053D">
        <w:tc>
          <w:tcPr>
            <w:tcW w:w="675" w:type="dxa"/>
          </w:tcPr>
          <w:p w:rsidR="00555E1F" w:rsidRPr="009353B1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555E1F" w:rsidRPr="009353B1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9353B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1B421C" w:rsidRPr="009353B1" w:rsidTr="0056053D">
        <w:tc>
          <w:tcPr>
            <w:tcW w:w="675" w:type="dxa"/>
          </w:tcPr>
          <w:p w:rsidR="001B421C" w:rsidRPr="009353B1" w:rsidRDefault="001B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1B421C" w:rsidRPr="009353B1" w:rsidRDefault="001B421C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126" w:type="dxa"/>
          </w:tcPr>
          <w:p w:rsidR="001B421C" w:rsidRPr="009353B1" w:rsidRDefault="001B421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весна</w:t>
            </w:r>
          </w:p>
        </w:tc>
      </w:tr>
      <w:tr w:rsidR="00E646F5" w:rsidRPr="009353B1" w:rsidTr="0056053D">
        <w:tc>
          <w:tcPr>
            <w:tcW w:w="675" w:type="dxa"/>
          </w:tcPr>
          <w:p w:rsidR="00486EB6" w:rsidRPr="009353B1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486EB6" w:rsidRPr="009353B1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9353B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E646F5" w:rsidRPr="009353B1" w:rsidTr="0056053D">
        <w:tc>
          <w:tcPr>
            <w:tcW w:w="675" w:type="dxa"/>
          </w:tcPr>
          <w:p w:rsidR="00486EB6" w:rsidRPr="009353B1" w:rsidRDefault="001B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73" w:type="dxa"/>
          </w:tcPr>
          <w:p w:rsidR="00486EB6" w:rsidRPr="009353B1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 xml:space="preserve">Уборка жилых, подсобных и </w:t>
            </w:r>
            <w:r w:rsidRPr="009353B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вспомогательных </w:t>
            </w:r>
            <w:r w:rsidRPr="009353B1">
              <w:rPr>
                <w:rFonts w:ascii="Times New Roman" w:hAnsi="Times New Roman" w:cs="Times New Roman"/>
                <w:bCs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9353B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E646F5" w:rsidRPr="009353B1" w:rsidTr="0056053D">
        <w:tc>
          <w:tcPr>
            <w:tcW w:w="675" w:type="dxa"/>
          </w:tcPr>
          <w:p w:rsidR="00486EB6" w:rsidRPr="009353B1" w:rsidRDefault="001B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3" w:type="dxa"/>
          </w:tcPr>
          <w:p w:rsidR="00486EB6" w:rsidRPr="009353B1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53B1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9353B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9353B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486EB6" w:rsidRPr="009353B1" w:rsidRDefault="00067AB2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весна, осень</w:t>
            </w:r>
          </w:p>
        </w:tc>
      </w:tr>
      <w:tr w:rsidR="00E646F5" w:rsidRPr="009353B1" w:rsidTr="0056053D">
        <w:tc>
          <w:tcPr>
            <w:tcW w:w="675" w:type="dxa"/>
          </w:tcPr>
          <w:p w:rsidR="00486EB6" w:rsidRPr="009353B1" w:rsidRDefault="001B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73" w:type="dxa"/>
          </w:tcPr>
          <w:p w:rsidR="00486EB6" w:rsidRPr="009353B1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 xml:space="preserve">Удаление мусора из здания и </w:t>
            </w:r>
            <w:r w:rsidRPr="009353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его </w:t>
            </w: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9353B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3D07C7" w:rsidRPr="009353B1" w:rsidTr="0056053D">
        <w:tc>
          <w:tcPr>
            <w:tcW w:w="675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73" w:type="dxa"/>
          </w:tcPr>
          <w:p w:rsidR="003D07C7" w:rsidRPr="009353B1" w:rsidRDefault="003D07C7" w:rsidP="005402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9353B1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 (монтаж поливочной системы)</w:t>
            </w:r>
          </w:p>
        </w:tc>
        <w:tc>
          <w:tcPr>
            <w:tcW w:w="2126" w:type="dxa"/>
          </w:tcPr>
          <w:p w:rsidR="003D07C7" w:rsidRPr="009353B1" w:rsidRDefault="003D07C7" w:rsidP="00540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май-июнь</w:t>
            </w:r>
          </w:p>
        </w:tc>
      </w:tr>
      <w:tr w:rsidR="003D07C7" w:rsidRPr="009353B1" w:rsidTr="0016525F">
        <w:tc>
          <w:tcPr>
            <w:tcW w:w="10774" w:type="dxa"/>
            <w:gridSpan w:val="3"/>
          </w:tcPr>
          <w:p w:rsidR="003D07C7" w:rsidRPr="009353B1" w:rsidRDefault="003D07C7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3D07C7" w:rsidRPr="009353B1" w:rsidTr="0056053D">
        <w:tc>
          <w:tcPr>
            <w:tcW w:w="675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3D07C7" w:rsidRPr="009353B1" w:rsidRDefault="003D07C7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3D07C7" w:rsidRPr="009353B1" w:rsidRDefault="003D07C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7C7" w:rsidRPr="009353B1" w:rsidTr="0016525F">
        <w:tc>
          <w:tcPr>
            <w:tcW w:w="10774" w:type="dxa"/>
            <w:gridSpan w:val="3"/>
          </w:tcPr>
          <w:p w:rsidR="003D07C7" w:rsidRPr="009353B1" w:rsidRDefault="003D07C7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3D07C7" w:rsidRPr="009353B1" w:rsidTr="0056053D">
        <w:tc>
          <w:tcPr>
            <w:tcW w:w="675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3D07C7" w:rsidRPr="009353B1" w:rsidRDefault="003D07C7" w:rsidP="001B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 (частичный ремонт парапета; замена замков на кровлю, подъезды 1 и 2; частичный ремонт кровли над кв. № 90).</w:t>
            </w:r>
          </w:p>
        </w:tc>
        <w:tc>
          <w:tcPr>
            <w:tcW w:w="2126" w:type="dxa"/>
          </w:tcPr>
          <w:p w:rsidR="003D07C7" w:rsidRPr="009353B1" w:rsidRDefault="003D07C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C7" w:rsidRPr="009353B1" w:rsidRDefault="0028573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3D07C7" w:rsidRPr="009353B1" w:rsidRDefault="003D07C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3D07C7" w:rsidRPr="009353B1" w:rsidTr="0056053D">
        <w:tc>
          <w:tcPr>
            <w:tcW w:w="675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3D07C7" w:rsidRPr="009353B1" w:rsidRDefault="003D07C7" w:rsidP="000401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</w:t>
            </w:r>
            <w:r w:rsidR="0004019C" w:rsidRPr="009353B1">
              <w:rPr>
                <w:rFonts w:ascii="Times New Roman" w:hAnsi="Times New Roman" w:cs="Times New Roman"/>
                <w:sz w:val="16"/>
                <w:szCs w:val="16"/>
              </w:rPr>
              <w:t xml:space="preserve"> ГВС, включая домовые котельные</w:t>
            </w: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 xml:space="preserve"> (подготовка к отопительному сезону; установка манометров; </w:t>
            </w:r>
            <w:r w:rsidR="0004019C" w:rsidRPr="009353B1">
              <w:rPr>
                <w:rFonts w:ascii="Times New Roman" w:hAnsi="Times New Roman" w:cs="Times New Roman"/>
                <w:sz w:val="16"/>
                <w:szCs w:val="16"/>
              </w:rPr>
              <w:t>замена насоса</w:t>
            </w: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26" w:type="dxa"/>
          </w:tcPr>
          <w:p w:rsidR="003D07C7" w:rsidRPr="009353B1" w:rsidRDefault="003D07C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C7" w:rsidRPr="009353B1" w:rsidRDefault="0004019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D07C7" w:rsidRPr="009353B1">
              <w:rPr>
                <w:rFonts w:ascii="Times New Roman" w:hAnsi="Times New Roman" w:cs="Times New Roman"/>
                <w:sz w:val="16"/>
                <w:szCs w:val="16"/>
              </w:rPr>
              <w:t>юнь</w:t>
            </w:r>
          </w:p>
          <w:p w:rsidR="0004019C" w:rsidRPr="009353B1" w:rsidRDefault="0004019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</w:tr>
      <w:tr w:rsidR="003D07C7" w:rsidRPr="009353B1" w:rsidTr="0056053D">
        <w:tc>
          <w:tcPr>
            <w:tcW w:w="675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3D07C7" w:rsidRPr="009353B1" w:rsidRDefault="003D07C7" w:rsidP="00DF58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 (частичная замена трубы ХВС в подвале; замена слива канализации).</w:t>
            </w:r>
          </w:p>
        </w:tc>
        <w:tc>
          <w:tcPr>
            <w:tcW w:w="2126" w:type="dxa"/>
          </w:tcPr>
          <w:p w:rsidR="003D07C7" w:rsidRPr="009353B1" w:rsidRDefault="003D07C7" w:rsidP="00CC2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C7" w:rsidRPr="009353B1" w:rsidRDefault="0004019C" w:rsidP="00CC2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  <w:p w:rsidR="003D07C7" w:rsidRPr="009353B1" w:rsidRDefault="003D07C7" w:rsidP="00CC2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7C7" w:rsidRPr="009353B1" w:rsidTr="0056053D">
        <w:tc>
          <w:tcPr>
            <w:tcW w:w="675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73" w:type="dxa"/>
          </w:tcPr>
          <w:p w:rsidR="003D07C7" w:rsidRPr="009353B1" w:rsidRDefault="003D07C7" w:rsidP="003D07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 (замена электро-лампочек, выключателей; замена кабеля к прибору учета;</w:t>
            </w:r>
            <w:r w:rsidR="0004019C" w:rsidRPr="009353B1">
              <w:rPr>
                <w:rFonts w:ascii="Times New Roman" w:hAnsi="Times New Roman" w:cs="Times New Roman"/>
                <w:sz w:val="16"/>
                <w:szCs w:val="16"/>
              </w:rPr>
              <w:t xml:space="preserve"> прошивка терминала</w:t>
            </w: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26" w:type="dxa"/>
          </w:tcPr>
          <w:p w:rsidR="003D07C7" w:rsidRPr="009353B1" w:rsidRDefault="0004019C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жеквартально</w:t>
            </w:r>
          </w:p>
          <w:p w:rsidR="003D07C7" w:rsidRPr="009353B1" w:rsidRDefault="003D07C7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3D07C7" w:rsidRPr="009353B1" w:rsidRDefault="003D07C7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</w:tr>
      <w:tr w:rsidR="003D07C7" w:rsidRPr="009353B1" w:rsidTr="0056053D">
        <w:tc>
          <w:tcPr>
            <w:tcW w:w="675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3" w:type="dxa"/>
          </w:tcPr>
          <w:p w:rsidR="003D07C7" w:rsidRPr="009353B1" w:rsidRDefault="003D07C7" w:rsidP="002270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3D07C7" w:rsidRPr="009353B1" w:rsidRDefault="003D07C7" w:rsidP="00D24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 (замена дверных доводчиков).</w:t>
            </w:r>
          </w:p>
        </w:tc>
        <w:tc>
          <w:tcPr>
            <w:tcW w:w="2126" w:type="dxa"/>
          </w:tcPr>
          <w:p w:rsidR="003D07C7" w:rsidRPr="009353B1" w:rsidRDefault="003D07C7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C7" w:rsidRPr="009353B1" w:rsidRDefault="003D07C7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3D07C7" w:rsidRPr="009353B1" w:rsidRDefault="003D07C7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7C7" w:rsidRPr="009353B1" w:rsidTr="0056053D">
        <w:tc>
          <w:tcPr>
            <w:tcW w:w="675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73" w:type="dxa"/>
          </w:tcPr>
          <w:p w:rsidR="003D07C7" w:rsidRPr="009353B1" w:rsidRDefault="003D07C7" w:rsidP="00D24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Лестницы, балконы, крыльца (зонты-козырьки) над входами в подъезды, подвалы, над балконами верхних этажей: восстановление или замена отдельных участков и элементов (ремонт крыльц</w:t>
            </w:r>
            <w:r w:rsidR="0004019C" w:rsidRPr="009353B1">
              <w:rPr>
                <w:rFonts w:ascii="Times New Roman" w:hAnsi="Times New Roman" w:cs="Times New Roman"/>
                <w:sz w:val="16"/>
                <w:szCs w:val="16"/>
              </w:rPr>
              <w:t>а подъездов 2 и 3)</w:t>
            </w:r>
          </w:p>
        </w:tc>
        <w:tc>
          <w:tcPr>
            <w:tcW w:w="2126" w:type="dxa"/>
          </w:tcPr>
          <w:p w:rsidR="003D07C7" w:rsidRPr="009353B1" w:rsidRDefault="003D07C7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019C" w:rsidRPr="009353B1" w:rsidRDefault="0004019C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</w:tr>
      <w:tr w:rsidR="003D07C7" w:rsidRPr="009353B1" w:rsidTr="0056053D">
        <w:tc>
          <w:tcPr>
            <w:tcW w:w="675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73" w:type="dxa"/>
          </w:tcPr>
          <w:p w:rsidR="003D07C7" w:rsidRPr="009353B1" w:rsidRDefault="003D07C7" w:rsidP="00A44C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Внутренняя отделка в подъездах, технических помещениях, в других общедомовых вспомогательных помещениях. Восстановление отделки стен, потол</w:t>
            </w:r>
            <w:r w:rsidR="00285736" w:rsidRPr="009353B1">
              <w:rPr>
                <w:rFonts w:ascii="Times New Roman" w:hAnsi="Times New Roman" w:cs="Times New Roman"/>
                <w:sz w:val="16"/>
                <w:szCs w:val="16"/>
              </w:rPr>
              <w:t>ков, полов отдельными участками</w:t>
            </w: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 xml:space="preserve"> (частичная замена перил лестничных маршей, подъезд № 1)</w:t>
            </w:r>
            <w:r w:rsidR="00285736" w:rsidRPr="009353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3D07C7" w:rsidRPr="009353B1" w:rsidRDefault="003D07C7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C7" w:rsidRPr="009353B1" w:rsidRDefault="00285736" w:rsidP="00040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</w:tr>
      <w:tr w:rsidR="003D07C7" w:rsidRPr="009353B1" w:rsidTr="0016525F">
        <w:tc>
          <w:tcPr>
            <w:tcW w:w="10774" w:type="dxa"/>
            <w:gridSpan w:val="3"/>
          </w:tcPr>
          <w:p w:rsidR="003D07C7" w:rsidRPr="009353B1" w:rsidRDefault="003D07C7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b/>
                <w:sz w:val="16"/>
                <w:szCs w:val="16"/>
              </w:rPr>
              <w:t>Услуги аварийно-диспетчерской службы</w:t>
            </w:r>
          </w:p>
        </w:tc>
      </w:tr>
      <w:tr w:rsidR="003D07C7" w:rsidRPr="009353B1" w:rsidTr="0056053D">
        <w:tc>
          <w:tcPr>
            <w:tcW w:w="675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заявки по сантехническим работам</w:t>
            </w:r>
          </w:p>
        </w:tc>
        <w:tc>
          <w:tcPr>
            <w:tcW w:w="2126" w:type="dxa"/>
          </w:tcPr>
          <w:p w:rsidR="003D07C7" w:rsidRPr="009353B1" w:rsidRDefault="00061F0A" w:rsidP="00227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3D07C7" w:rsidRPr="009353B1" w:rsidTr="0056053D">
        <w:tc>
          <w:tcPr>
            <w:tcW w:w="675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3D07C7" w:rsidRPr="009353B1" w:rsidRDefault="003D07C7" w:rsidP="00D83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заявки по электро-работам</w:t>
            </w:r>
          </w:p>
        </w:tc>
        <w:tc>
          <w:tcPr>
            <w:tcW w:w="2126" w:type="dxa"/>
          </w:tcPr>
          <w:p w:rsidR="003D07C7" w:rsidRPr="009353B1" w:rsidRDefault="00061F0A" w:rsidP="008B3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3D07C7" w:rsidRPr="009353B1" w:rsidTr="0056053D">
        <w:tc>
          <w:tcPr>
            <w:tcW w:w="675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заявки по плотницким и столярным работам</w:t>
            </w:r>
          </w:p>
        </w:tc>
        <w:tc>
          <w:tcPr>
            <w:tcW w:w="2126" w:type="dxa"/>
          </w:tcPr>
          <w:p w:rsidR="003D07C7" w:rsidRPr="009353B1" w:rsidRDefault="00061F0A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D07C7" w:rsidRPr="009353B1" w:rsidTr="0016525F">
        <w:tc>
          <w:tcPr>
            <w:tcW w:w="10774" w:type="dxa"/>
            <w:gridSpan w:val="3"/>
          </w:tcPr>
          <w:p w:rsidR="003D07C7" w:rsidRPr="009353B1" w:rsidRDefault="003D07C7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b/>
                <w:sz w:val="16"/>
                <w:szCs w:val="16"/>
              </w:rPr>
              <w:t>Работа АУП</w:t>
            </w:r>
          </w:p>
        </w:tc>
      </w:tr>
      <w:tr w:rsidR="003D07C7" w:rsidRPr="009353B1" w:rsidTr="0056053D">
        <w:tc>
          <w:tcPr>
            <w:tcW w:w="675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3D07C7" w:rsidRPr="009353B1" w:rsidRDefault="003D07C7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3D07C7" w:rsidRPr="009353B1" w:rsidRDefault="003D07C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3D07C7" w:rsidRPr="009353B1" w:rsidTr="0056053D">
        <w:tc>
          <w:tcPr>
            <w:tcW w:w="675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3D07C7" w:rsidRPr="009353B1" w:rsidRDefault="003D07C7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3D07C7" w:rsidRPr="009353B1" w:rsidRDefault="003D07C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3D07C7" w:rsidRPr="009353B1" w:rsidTr="0056053D">
        <w:tc>
          <w:tcPr>
            <w:tcW w:w="675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9353B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3D07C7" w:rsidRPr="009353B1" w:rsidRDefault="003D07C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7C7" w:rsidRPr="009353B1" w:rsidTr="0056053D">
        <w:tc>
          <w:tcPr>
            <w:tcW w:w="675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73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контроля  за</w:t>
            </w:r>
            <w:proofErr w:type="gramEnd"/>
            <w:r w:rsidRPr="009353B1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3D07C7" w:rsidRPr="009353B1" w:rsidRDefault="003D07C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3D07C7" w:rsidRPr="009353B1" w:rsidTr="0056053D">
        <w:tc>
          <w:tcPr>
            <w:tcW w:w="675" w:type="dxa"/>
          </w:tcPr>
          <w:p w:rsidR="003D07C7" w:rsidRPr="009353B1" w:rsidRDefault="003D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3" w:type="dxa"/>
          </w:tcPr>
          <w:p w:rsidR="003D07C7" w:rsidRPr="009353B1" w:rsidRDefault="003D07C7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3D07C7" w:rsidRPr="009353B1" w:rsidRDefault="003D07C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B1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</w:tbl>
    <w:p w:rsidR="00CC2CDE" w:rsidRPr="00227073" w:rsidRDefault="00CC2CDE" w:rsidP="002270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C2CDE" w:rsidRPr="00227073" w:rsidSect="005605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4019C"/>
    <w:rsid w:val="0005244E"/>
    <w:rsid w:val="00061F0A"/>
    <w:rsid w:val="00067AB2"/>
    <w:rsid w:val="00083F18"/>
    <w:rsid w:val="000C6617"/>
    <w:rsid w:val="000D7690"/>
    <w:rsid w:val="0014507B"/>
    <w:rsid w:val="0016525F"/>
    <w:rsid w:val="00177C08"/>
    <w:rsid w:val="00196F62"/>
    <w:rsid w:val="001B421C"/>
    <w:rsid w:val="001E450A"/>
    <w:rsid w:val="00227073"/>
    <w:rsid w:val="002340ED"/>
    <w:rsid w:val="00241A15"/>
    <w:rsid w:val="00272AD1"/>
    <w:rsid w:val="00285736"/>
    <w:rsid w:val="002A4E2B"/>
    <w:rsid w:val="002B79F0"/>
    <w:rsid w:val="003111DF"/>
    <w:rsid w:val="00317B5A"/>
    <w:rsid w:val="00377405"/>
    <w:rsid w:val="003921AC"/>
    <w:rsid w:val="003A53DB"/>
    <w:rsid w:val="003B133D"/>
    <w:rsid w:val="003B1EAF"/>
    <w:rsid w:val="003C7242"/>
    <w:rsid w:val="003D07C7"/>
    <w:rsid w:val="00404216"/>
    <w:rsid w:val="0041300D"/>
    <w:rsid w:val="00414E8B"/>
    <w:rsid w:val="0045686F"/>
    <w:rsid w:val="00483C0A"/>
    <w:rsid w:val="00486EB6"/>
    <w:rsid w:val="004A1304"/>
    <w:rsid w:val="00552005"/>
    <w:rsid w:val="00555E1F"/>
    <w:rsid w:val="0056053D"/>
    <w:rsid w:val="00577DAC"/>
    <w:rsid w:val="005F2447"/>
    <w:rsid w:val="00630DF2"/>
    <w:rsid w:val="00655F1A"/>
    <w:rsid w:val="00662C16"/>
    <w:rsid w:val="00717DBF"/>
    <w:rsid w:val="00736101"/>
    <w:rsid w:val="00783BF5"/>
    <w:rsid w:val="00815FEF"/>
    <w:rsid w:val="0089129B"/>
    <w:rsid w:val="008A507C"/>
    <w:rsid w:val="008B377A"/>
    <w:rsid w:val="008D5472"/>
    <w:rsid w:val="008E18B9"/>
    <w:rsid w:val="009353B1"/>
    <w:rsid w:val="009B1213"/>
    <w:rsid w:val="009F1DDF"/>
    <w:rsid w:val="00A11B72"/>
    <w:rsid w:val="00A44C0C"/>
    <w:rsid w:val="00A761D1"/>
    <w:rsid w:val="00A84564"/>
    <w:rsid w:val="00A85340"/>
    <w:rsid w:val="00A93CDD"/>
    <w:rsid w:val="00B55A67"/>
    <w:rsid w:val="00B576CF"/>
    <w:rsid w:val="00B93E27"/>
    <w:rsid w:val="00BD36A3"/>
    <w:rsid w:val="00BE50BE"/>
    <w:rsid w:val="00C26415"/>
    <w:rsid w:val="00C343C9"/>
    <w:rsid w:val="00C626B7"/>
    <w:rsid w:val="00CC2CDE"/>
    <w:rsid w:val="00CD3DC5"/>
    <w:rsid w:val="00D24D70"/>
    <w:rsid w:val="00D8350B"/>
    <w:rsid w:val="00D97636"/>
    <w:rsid w:val="00DC3B67"/>
    <w:rsid w:val="00DF02DB"/>
    <w:rsid w:val="00DF5845"/>
    <w:rsid w:val="00E53D64"/>
    <w:rsid w:val="00E646F5"/>
    <w:rsid w:val="00E70C85"/>
    <w:rsid w:val="00E80F39"/>
    <w:rsid w:val="00ED14F2"/>
    <w:rsid w:val="00EF749E"/>
    <w:rsid w:val="00F66981"/>
    <w:rsid w:val="00F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</cp:revision>
  <cp:lastPrinted>2014-09-01T04:11:00Z</cp:lastPrinted>
  <dcterms:created xsi:type="dcterms:W3CDTF">2014-09-01T10:24:00Z</dcterms:created>
  <dcterms:modified xsi:type="dcterms:W3CDTF">2015-04-08T10:22:00Z</dcterms:modified>
</cp:coreProperties>
</file>